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E9B50">
      <w:pPr>
        <w:spacing w:line="55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 w14:paraId="76E444DE">
      <w:pPr>
        <w:rPr>
          <w:rFonts w:ascii="Times New Roman" w:hAnsi="Times New Roman" w:eastAsia="黑体" w:cs="Times New Roman"/>
          <w:sz w:val="24"/>
        </w:rPr>
      </w:pPr>
    </w:p>
    <w:p w14:paraId="0D1C5AB6">
      <w:pPr>
        <w:rPr>
          <w:rFonts w:ascii="黑体" w:hAnsi="黑体" w:eastAsia="黑体" w:cs="Times New Roman"/>
          <w:sz w:val="24"/>
        </w:rPr>
      </w:pPr>
      <w:r>
        <w:rPr>
          <w:rFonts w:ascii="黑体" w:hAnsi="黑体" w:eastAsia="黑体" w:cs="Times New Roman"/>
          <w:sz w:val="24"/>
        </w:rPr>
        <w:t>□全国高校</w:t>
      </w:r>
      <w:r>
        <w:rPr>
          <w:rFonts w:hint="eastAsia" w:ascii="仿宋_GB2312" w:hAnsi="黑体" w:eastAsia="仿宋_GB2312" w:cs="Times New Roman"/>
          <w:sz w:val="24"/>
        </w:rPr>
        <w:t>“</w:t>
      </w:r>
      <w:r>
        <w:rPr>
          <w:rFonts w:ascii="黑体" w:hAnsi="黑体" w:eastAsia="黑体" w:cs="Times New Roman"/>
          <w:sz w:val="24"/>
        </w:rPr>
        <w:t>双带头人</w:t>
      </w:r>
      <w:r>
        <w:rPr>
          <w:rFonts w:hint="eastAsia" w:ascii="仿宋_GB2312" w:hAnsi="黑体" w:eastAsia="仿宋_GB2312" w:cs="Times New Roman"/>
          <w:sz w:val="24"/>
        </w:rPr>
        <w:t>”</w:t>
      </w:r>
      <w:r>
        <w:rPr>
          <w:rFonts w:ascii="黑体" w:hAnsi="黑体" w:eastAsia="黑体" w:cs="Times New Roman"/>
          <w:sz w:val="24"/>
        </w:rPr>
        <w:t>教师党支部书记工作室</w:t>
      </w:r>
    </w:p>
    <w:p w14:paraId="6FC66F8D">
      <w:pPr>
        <w:rPr>
          <w:rFonts w:ascii="黑体" w:hAnsi="黑体" w:eastAsia="黑体" w:cs="Times New Roman"/>
          <w:sz w:val="24"/>
        </w:rPr>
      </w:pPr>
      <w:r>
        <w:rPr>
          <w:rFonts w:ascii="黑体" w:hAnsi="黑体" w:eastAsia="黑体" w:cs="Times New Roman"/>
          <w:sz w:val="24"/>
        </w:rPr>
        <w:t>□省级高校</w:t>
      </w:r>
      <w:r>
        <w:rPr>
          <w:rFonts w:hint="eastAsia" w:ascii="仿宋_GB2312" w:hAnsi="黑体" w:eastAsia="仿宋_GB2312" w:cs="Times New Roman"/>
          <w:sz w:val="24"/>
        </w:rPr>
        <w:t>“</w:t>
      </w:r>
      <w:r>
        <w:rPr>
          <w:rFonts w:ascii="黑体" w:hAnsi="黑体" w:eastAsia="黑体" w:cs="Times New Roman"/>
          <w:sz w:val="24"/>
        </w:rPr>
        <w:t>双带头人</w:t>
      </w:r>
      <w:r>
        <w:rPr>
          <w:rFonts w:hint="eastAsia" w:ascii="仿宋_GB2312" w:hAnsi="黑体" w:eastAsia="仿宋_GB2312" w:cs="Times New Roman"/>
          <w:sz w:val="24"/>
        </w:rPr>
        <w:t>”</w:t>
      </w:r>
      <w:r>
        <w:rPr>
          <w:rFonts w:ascii="黑体" w:hAnsi="黑体" w:eastAsia="黑体" w:cs="Times New Roman"/>
          <w:sz w:val="24"/>
        </w:rPr>
        <w:t>教师党支部书记工作室</w:t>
      </w:r>
    </w:p>
    <w:p w14:paraId="525FD892">
      <w:pPr>
        <w:rPr>
          <w:rFonts w:ascii="黑体" w:hAnsi="黑体" w:eastAsia="黑体" w:cs="Times New Roman"/>
          <w:sz w:val="24"/>
        </w:rPr>
      </w:pPr>
      <w:r>
        <w:rPr>
          <w:rFonts w:ascii="黑体" w:hAnsi="黑体" w:eastAsia="黑体" w:cs="Times New Roman"/>
          <w:sz w:val="24"/>
        </w:rPr>
        <w:t>□校级高校</w:t>
      </w:r>
      <w:r>
        <w:rPr>
          <w:rFonts w:hint="eastAsia" w:ascii="仿宋_GB2312" w:hAnsi="黑体" w:eastAsia="仿宋_GB2312" w:cs="Times New Roman"/>
          <w:sz w:val="24"/>
        </w:rPr>
        <w:t>“</w:t>
      </w:r>
      <w:r>
        <w:rPr>
          <w:rFonts w:ascii="黑体" w:hAnsi="黑体" w:eastAsia="黑体" w:cs="Times New Roman"/>
          <w:sz w:val="24"/>
        </w:rPr>
        <w:t>双带头人</w:t>
      </w:r>
      <w:r>
        <w:rPr>
          <w:rFonts w:hint="eastAsia" w:ascii="仿宋_GB2312" w:hAnsi="黑体" w:eastAsia="仿宋_GB2312" w:cs="Times New Roman"/>
          <w:sz w:val="24"/>
        </w:rPr>
        <w:t>”</w:t>
      </w:r>
      <w:r>
        <w:rPr>
          <w:rFonts w:ascii="黑体" w:hAnsi="黑体" w:eastAsia="黑体" w:cs="Times New Roman"/>
          <w:sz w:val="24"/>
        </w:rPr>
        <w:t>教师党支部书记工作室</w:t>
      </w:r>
    </w:p>
    <w:p w14:paraId="186B6EC5">
      <w:pPr>
        <w:rPr>
          <w:rFonts w:ascii="黑体" w:hAnsi="黑体" w:eastAsia="黑体" w:cs="Times New Roman"/>
          <w:sz w:val="24"/>
        </w:rPr>
      </w:pPr>
      <w:r>
        <w:rPr>
          <w:rFonts w:ascii="黑体" w:hAnsi="黑体" w:eastAsia="黑体" w:cs="Times New Roman"/>
          <w:sz w:val="24"/>
        </w:rPr>
        <w:t>□</w:t>
      </w:r>
      <w:r>
        <w:rPr>
          <w:rFonts w:hint="eastAsia" w:ascii="黑体" w:hAnsi="黑体" w:eastAsia="黑体" w:cs="Times New Roman"/>
          <w:sz w:val="24"/>
        </w:rPr>
        <w:t>学校重点培育的</w:t>
      </w:r>
      <w:r>
        <w:rPr>
          <w:rFonts w:hint="eastAsia" w:ascii="仿宋_GB2312" w:hAnsi="黑体" w:eastAsia="仿宋_GB2312" w:cs="Times New Roman"/>
          <w:sz w:val="24"/>
        </w:rPr>
        <w:t>“</w:t>
      </w:r>
      <w:r>
        <w:rPr>
          <w:rFonts w:hint="eastAsia" w:ascii="黑体" w:hAnsi="黑体" w:eastAsia="黑体" w:cs="Times New Roman"/>
          <w:sz w:val="24"/>
        </w:rPr>
        <w:t>双带头人</w:t>
      </w:r>
      <w:r>
        <w:rPr>
          <w:rFonts w:hint="eastAsia" w:ascii="仿宋_GB2312" w:hAnsi="黑体" w:eastAsia="仿宋_GB2312" w:cs="Times New Roman"/>
          <w:sz w:val="24"/>
        </w:rPr>
        <w:t>”</w:t>
      </w:r>
      <w:r>
        <w:rPr>
          <w:rFonts w:hint="eastAsia" w:ascii="黑体" w:hAnsi="黑体" w:eastAsia="黑体" w:cs="Times New Roman"/>
          <w:sz w:val="24"/>
        </w:rPr>
        <w:t>教师党支部书记</w:t>
      </w:r>
    </w:p>
    <w:p w14:paraId="20C6F2C2">
      <w:pPr>
        <w:pStyle w:val="2"/>
        <w:rPr>
          <w:rFonts w:ascii="Times New Roman" w:hAnsi="Times New Roman" w:cs="Times New Roman"/>
        </w:rPr>
      </w:pPr>
    </w:p>
    <w:p w14:paraId="77F4C1F9">
      <w:pPr>
        <w:spacing w:after="120" w:afterLines="50" w:line="58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0"/>
        </w:rPr>
      </w:pPr>
    </w:p>
    <w:p w14:paraId="16E69D28">
      <w:pPr>
        <w:spacing w:after="120" w:afterLines="50" w:line="640" w:lineRule="exact"/>
        <w:rPr>
          <w:rFonts w:ascii="Times New Roman" w:hAnsi="Times New Roman" w:eastAsia="方正小标宋简体" w:cs="Times New Roman"/>
          <w:kern w:val="0"/>
          <w:sz w:val="44"/>
          <w:szCs w:val="40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0"/>
        </w:rPr>
        <w:t>高校</w:t>
      </w:r>
      <w:r>
        <w:rPr>
          <w:rFonts w:hint="eastAsia" w:ascii="仿宋_GB2312" w:hAnsi="Times New Roman" w:eastAsia="仿宋_GB2312" w:cs="Times New Roman"/>
          <w:kern w:val="0"/>
          <w:sz w:val="44"/>
          <w:szCs w:val="40"/>
        </w:rPr>
        <w:t>“</w:t>
      </w:r>
      <w:r>
        <w:rPr>
          <w:rFonts w:ascii="Times New Roman" w:hAnsi="Times New Roman" w:eastAsia="方正小标宋简体" w:cs="Times New Roman"/>
          <w:kern w:val="0"/>
          <w:sz w:val="44"/>
          <w:szCs w:val="40"/>
        </w:rPr>
        <w:t>双带头人</w:t>
      </w:r>
      <w:r>
        <w:rPr>
          <w:rFonts w:hint="eastAsia" w:ascii="仿宋_GB2312" w:hAnsi="Times New Roman" w:eastAsia="仿宋_GB2312" w:cs="Times New Roman"/>
          <w:kern w:val="0"/>
          <w:sz w:val="44"/>
          <w:szCs w:val="40"/>
        </w:rPr>
        <w:t>”</w:t>
      </w:r>
      <w:r>
        <w:rPr>
          <w:rFonts w:ascii="Times New Roman" w:hAnsi="Times New Roman" w:eastAsia="方正小标宋简体" w:cs="Times New Roman"/>
          <w:kern w:val="0"/>
          <w:sz w:val="44"/>
          <w:szCs w:val="40"/>
        </w:rPr>
        <w:t>教师党支部书记</w:t>
      </w:r>
      <w:r>
        <w:rPr>
          <w:rFonts w:hint="eastAsia" w:ascii="仿宋_GB2312" w:hAnsi="Times New Roman" w:eastAsia="仿宋_GB2312" w:cs="Times New Roman"/>
          <w:kern w:val="0"/>
          <w:sz w:val="44"/>
          <w:szCs w:val="40"/>
        </w:rPr>
        <w:t>“</w:t>
      </w:r>
      <w:r>
        <w:rPr>
          <w:rFonts w:ascii="Times New Roman" w:hAnsi="Times New Roman" w:eastAsia="方正小标宋简体" w:cs="Times New Roman"/>
          <w:kern w:val="0"/>
          <w:sz w:val="44"/>
          <w:szCs w:val="40"/>
        </w:rPr>
        <w:t>强国行</w:t>
      </w:r>
      <w:r>
        <w:rPr>
          <w:rFonts w:hint="eastAsia" w:ascii="仿宋_GB2312" w:hAnsi="Times New Roman" w:eastAsia="仿宋_GB2312" w:cs="Times New Roman"/>
          <w:kern w:val="0"/>
          <w:sz w:val="44"/>
          <w:szCs w:val="40"/>
        </w:rPr>
        <w:t>”</w:t>
      </w:r>
    </w:p>
    <w:p w14:paraId="1DD3333C">
      <w:pPr>
        <w:spacing w:after="120" w:afterLines="50" w:line="64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0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0"/>
        </w:rPr>
        <w:t>专项行动</w:t>
      </w:r>
    </w:p>
    <w:p w14:paraId="4340BF84">
      <w:pPr>
        <w:spacing w:after="120" w:afterLines="50" w:line="580" w:lineRule="exact"/>
        <w:jc w:val="center"/>
        <w:rPr>
          <w:rFonts w:ascii="Times New Roman" w:hAnsi="Times New Roman" w:eastAsia="方正小标宋简体" w:cs="Times New Roman"/>
          <w:sz w:val="44"/>
          <w:szCs w:val="40"/>
        </w:rPr>
      </w:pPr>
    </w:p>
    <w:p w14:paraId="26F75920">
      <w:pPr>
        <w:spacing w:after="120" w:afterLines="50" w:line="580" w:lineRule="exact"/>
        <w:jc w:val="center"/>
        <w:rPr>
          <w:rFonts w:ascii="Times New Roman" w:hAnsi="Times New Roman" w:eastAsia="方正小标宋简体" w:cs="Times New Roman"/>
          <w:sz w:val="52"/>
          <w:szCs w:val="40"/>
        </w:rPr>
      </w:pPr>
      <w:r>
        <w:rPr>
          <w:rFonts w:ascii="Times New Roman" w:hAnsi="Times New Roman" w:eastAsia="方正小标宋简体" w:cs="Times New Roman"/>
          <w:sz w:val="52"/>
          <w:szCs w:val="40"/>
        </w:rPr>
        <w:t>计  划  书</w:t>
      </w:r>
    </w:p>
    <w:p w14:paraId="6666C767">
      <w:pPr>
        <w:spacing w:after="120" w:afterLines="50" w:line="580" w:lineRule="exact"/>
        <w:rPr>
          <w:rFonts w:ascii="Times New Roman" w:hAnsi="Times New Roman" w:eastAsia="方正小标宋简体" w:cs="Times New Roman"/>
          <w:sz w:val="36"/>
          <w:szCs w:val="40"/>
        </w:rPr>
      </w:pPr>
    </w:p>
    <w:p w14:paraId="793BB66D">
      <w:pPr>
        <w:spacing w:after="120" w:afterLines="50" w:line="580" w:lineRule="exact"/>
        <w:rPr>
          <w:rFonts w:ascii="Times New Roman" w:hAnsi="Times New Roman" w:eastAsia="方正小标宋简体" w:cs="Times New Roman"/>
          <w:sz w:val="36"/>
          <w:szCs w:val="40"/>
        </w:rPr>
      </w:pPr>
    </w:p>
    <w:tbl>
      <w:tblPr>
        <w:tblStyle w:val="2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4773"/>
      </w:tblGrid>
      <w:tr w14:paraId="282A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vAlign w:val="center"/>
          </w:tcPr>
          <w:p w14:paraId="5A80A474">
            <w:pPr>
              <w:spacing w:line="580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56"/>
                <w:kern w:val="0"/>
                <w:sz w:val="32"/>
                <w:szCs w:val="32"/>
              </w:rPr>
              <w:t>申报高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校：</w:t>
            </w:r>
          </w:p>
        </w:tc>
        <w:tc>
          <w:tcPr>
            <w:tcW w:w="4773" w:type="dxa"/>
            <w:vAlign w:val="center"/>
          </w:tcPr>
          <w:p w14:paraId="21B45432">
            <w:pPr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 w14:paraId="7B41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vAlign w:val="center"/>
          </w:tcPr>
          <w:p w14:paraId="7BDA7775">
            <w:pPr>
              <w:spacing w:line="580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党支部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名称：</w:t>
            </w:r>
          </w:p>
        </w:tc>
        <w:tc>
          <w:tcPr>
            <w:tcW w:w="4773" w:type="dxa"/>
            <w:vAlign w:val="center"/>
          </w:tcPr>
          <w:p w14:paraId="4C9E7C53">
            <w:pPr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u w:val="single"/>
              </w:rPr>
              <w:t xml:space="preserve">  格式：党支部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u w:val="single"/>
              </w:rPr>
              <w:t xml:space="preserve">规范全称    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u w:val="single"/>
              </w:rPr>
              <w:t xml:space="preserve">   </w:t>
            </w:r>
          </w:p>
        </w:tc>
      </w:tr>
      <w:tr w14:paraId="2BFE0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vAlign w:val="center"/>
          </w:tcPr>
          <w:p w14:paraId="6F331F3D">
            <w:pPr>
              <w:spacing w:line="580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164"/>
                <w:kern w:val="0"/>
                <w:sz w:val="32"/>
                <w:szCs w:val="32"/>
              </w:rPr>
              <w:t>负责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人：</w:t>
            </w:r>
          </w:p>
        </w:tc>
        <w:tc>
          <w:tcPr>
            <w:tcW w:w="4773" w:type="dxa"/>
            <w:vAlign w:val="center"/>
          </w:tcPr>
          <w:p w14:paraId="62EE218C">
            <w:pPr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 w14:paraId="6755D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85" w:type="dxa"/>
            <w:vAlign w:val="center"/>
          </w:tcPr>
          <w:p w14:paraId="2BB78216">
            <w:pPr>
              <w:spacing w:line="580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56"/>
                <w:kern w:val="0"/>
                <w:sz w:val="32"/>
                <w:szCs w:val="32"/>
              </w:rPr>
              <w:t>联系电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话：</w:t>
            </w:r>
          </w:p>
        </w:tc>
        <w:tc>
          <w:tcPr>
            <w:tcW w:w="4773" w:type="dxa"/>
            <w:vAlign w:val="center"/>
          </w:tcPr>
          <w:p w14:paraId="07C5A90D">
            <w:pPr>
              <w:spacing w:line="580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</w:tbl>
    <w:p w14:paraId="21648C85">
      <w:pPr>
        <w:spacing w:after="120" w:afterLines="50" w:line="58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</w:p>
    <w:p w14:paraId="7030EF25">
      <w:pPr>
        <w:spacing w:after="120" w:afterLines="50" w:line="580" w:lineRule="exact"/>
        <w:rPr>
          <w:rFonts w:ascii="Times New Roman" w:hAnsi="Times New Roman" w:eastAsia="方正小标宋简体" w:cs="Times New Roman"/>
          <w:sz w:val="36"/>
          <w:szCs w:val="40"/>
        </w:rPr>
      </w:pPr>
    </w:p>
    <w:p w14:paraId="35579F62">
      <w:pPr>
        <w:spacing w:line="5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教育部思想政治工作司</w:t>
      </w:r>
    </w:p>
    <w:p w14:paraId="3028403C">
      <w:pPr>
        <w:spacing w:line="58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7</w:t>
      </w:r>
      <w:r>
        <w:rPr>
          <w:rFonts w:ascii="Times New Roman" w:hAnsi="Times New Roman" w:eastAsia="楷体_GB2312" w:cs="Times New Roman"/>
          <w:sz w:val="32"/>
          <w:szCs w:val="32"/>
        </w:rPr>
        <w:t>月</w:t>
      </w:r>
    </w:p>
    <w:p w14:paraId="760BECEC">
      <w:pPr>
        <w:spacing w:after="120" w:afterLines="50" w:line="580" w:lineRule="exact"/>
        <w:jc w:val="left"/>
        <w:rPr>
          <w:rFonts w:ascii="Times New Roman" w:hAnsi="Times New Roman" w:eastAsia="仿宋_GB2312" w:cs="Times New Roman"/>
          <w:spacing w:val="-4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1134" w:gutter="0"/>
          <w:pgNumType w:fmt="decimal" w:start="1"/>
          <w:cols w:space="425" w:num="1"/>
          <w:docGrid w:linePitch="312" w:charSpace="0"/>
        </w:sectPr>
      </w:pPr>
    </w:p>
    <w:p w14:paraId="68AC17B8">
      <w:pPr>
        <w:pStyle w:val="17"/>
        <w:spacing w:after="156" w:afterLines="50" w:line="580" w:lineRule="exact"/>
        <w:ind w:firstLine="0" w:firstLineChars="0"/>
        <w:jc w:val="left"/>
        <w:rPr>
          <w:rFonts w:ascii="Times New Roman" w:hAnsi="Times New Roman" w:eastAsia="方正小标宋简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一、</w:t>
      </w:r>
      <w:r>
        <w:rPr>
          <w:rFonts w:hint="eastAsia" w:ascii="仿宋_GB2312" w:hAnsi="Times New Roman" w:eastAsia="仿宋_GB2312" w:cs="Times New Roman"/>
          <w:spacing w:val="-4"/>
          <w:sz w:val="28"/>
          <w:szCs w:val="28"/>
        </w:rPr>
        <w:t>“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双带头人</w:t>
      </w:r>
      <w:r>
        <w:rPr>
          <w:rFonts w:hint="eastAsia" w:ascii="仿宋_GB2312" w:hAnsi="Times New Roman" w:eastAsia="仿宋_GB2312" w:cs="Times New Roman"/>
          <w:spacing w:val="-4"/>
          <w:sz w:val="28"/>
          <w:szCs w:val="28"/>
        </w:rPr>
        <w:t>”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基本情况</w:t>
      </w:r>
    </w:p>
    <w:tbl>
      <w:tblPr>
        <w:tblStyle w:val="10"/>
        <w:tblW w:w="8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939"/>
        <w:gridCol w:w="1330"/>
        <w:gridCol w:w="1814"/>
        <w:gridCol w:w="1765"/>
        <w:gridCol w:w="13"/>
      </w:tblGrid>
      <w:tr w14:paraId="67007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5" w:type="dxa"/>
            <w:vAlign w:val="center"/>
          </w:tcPr>
          <w:p w14:paraId="1B86E846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39" w:type="dxa"/>
            <w:vAlign w:val="center"/>
          </w:tcPr>
          <w:p w14:paraId="147B9C6C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2F1A1F5F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14" w:type="dxa"/>
            <w:vAlign w:val="center"/>
          </w:tcPr>
          <w:p w14:paraId="6E39754B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Merge w:val="restart"/>
            <w:vAlign w:val="center"/>
          </w:tcPr>
          <w:p w14:paraId="38C28C9E">
            <w:pPr>
              <w:snapToGrid w:val="0"/>
              <w:rPr>
                <w:rFonts w:ascii="Times New Roman" w:hAnsi="Times New Roman" w:eastAsia="楷体_GB2312" w:cs="Times New Roman"/>
                <w:spacing w:val="-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808080"/>
                <w:spacing w:val="-12"/>
                <w:kern w:val="0"/>
                <w:sz w:val="24"/>
              </w:rPr>
              <w:t>（彩色</w:t>
            </w:r>
            <w:r>
              <w:rPr>
                <w:rFonts w:hint="eastAsia" w:ascii="Times New Roman" w:hAnsi="Times New Roman" w:eastAsia="楷体_GB2312" w:cs="Times New Roman"/>
                <w:color w:val="808080"/>
                <w:spacing w:val="-12"/>
                <w:kern w:val="0"/>
                <w:sz w:val="24"/>
              </w:rPr>
              <w:t>证件</w:t>
            </w:r>
            <w:r>
              <w:rPr>
                <w:rFonts w:ascii="Times New Roman" w:hAnsi="Times New Roman" w:eastAsia="楷体_GB2312" w:cs="Times New Roman"/>
                <w:color w:val="808080"/>
                <w:spacing w:val="-12"/>
                <w:kern w:val="0"/>
                <w:sz w:val="24"/>
              </w:rPr>
              <w:t>照）</w:t>
            </w:r>
          </w:p>
        </w:tc>
      </w:tr>
      <w:tr w14:paraId="19E7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5" w:type="dxa"/>
            <w:vAlign w:val="center"/>
          </w:tcPr>
          <w:p w14:paraId="26309C41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vAlign w:val="center"/>
          </w:tcPr>
          <w:p w14:paraId="75586BA4">
            <w:pPr>
              <w:snapToGrid w:val="0"/>
              <w:jc w:val="right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330" w:type="dxa"/>
            <w:vAlign w:val="center"/>
          </w:tcPr>
          <w:p w14:paraId="2DF50BD2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14" w:type="dxa"/>
            <w:vAlign w:val="center"/>
          </w:tcPr>
          <w:p w14:paraId="609E1097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Merge w:val="continue"/>
            <w:vAlign w:val="center"/>
          </w:tcPr>
          <w:p w14:paraId="5AA91D4E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</w:tr>
      <w:tr w14:paraId="6780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5" w:type="dxa"/>
            <w:vAlign w:val="center"/>
          </w:tcPr>
          <w:p w14:paraId="77022887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939" w:type="dxa"/>
            <w:vAlign w:val="center"/>
          </w:tcPr>
          <w:p w14:paraId="4DC887C5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19F145F8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任支部书记的时间</w:t>
            </w:r>
          </w:p>
        </w:tc>
        <w:tc>
          <w:tcPr>
            <w:tcW w:w="1814" w:type="dxa"/>
            <w:vAlign w:val="center"/>
          </w:tcPr>
          <w:p w14:paraId="3A4EB185">
            <w:pPr>
              <w:snapToGrid w:val="0"/>
              <w:jc w:val="right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778" w:type="dxa"/>
            <w:gridSpan w:val="2"/>
            <w:vMerge w:val="continue"/>
            <w:vAlign w:val="center"/>
          </w:tcPr>
          <w:p w14:paraId="3B325A3B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</w:tr>
      <w:tr w14:paraId="47EC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5" w:type="dxa"/>
            <w:vAlign w:val="center"/>
          </w:tcPr>
          <w:p w14:paraId="2E0DBED2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研究领域专业方向</w:t>
            </w:r>
          </w:p>
        </w:tc>
        <w:tc>
          <w:tcPr>
            <w:tcW w:w="1939" w:type="dxa"/>
            <w:vAlign w:val="center"/>
          </w:tcPr>
          <w:p w14:paraId="36963DD3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33064C25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获得人才项目情况</w:t>
            </w:r>
          </w:p>
        </w:tc>
        <w:tc>
          <w:tcPr>
            <w:tcW w:w="3592" w:type="dxa"/>
            <w:gridSpan w:val="3"/>
            <w:vAlign w:val="center"/>
          </w:tcPr>
          <w:p w14:paraId="3C4847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5BF6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7" w:hRule="atLeast"/>
          <w:jc w:val="center"/>
        </w:trPr>
        <w:tc>
          <w:tcPr>
            <w:tcW w:w="1575" w:type="dxa"/>
            <w:vAlign w:val="center"/>
          </w:tcPr>
          <w:p w14:paraId="0D52C761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拟参加的专项行动</w:t>
            </w:r>
          </w:p>
        </w:tc>
        <w:tc>
          <w:tcPr>
            <w:tcW w:w="6848" w:type="dxa"/>
            <w:gridSpan w:val="4"/>
            <w:vAlign w:val="center"/>
          </w:tcPr>
          <w:p w14:paraId="610F60AA">
            <w:pPr>
              <w:snapToGrid w:val="0"/>
              <w:spacing w:line="240" w:lineRule="atLeast"/>
              <w:jc w:val="center"/>
              <w:rPr>
                <w:rFonts w:ascii="楷体_GB2312" w:hAnsi="Times New Roman" w:eastAsia="楷体_GB2312" w:cs="Times New Roman"/>
                <w:spacing w:val="-8"/>
                <w:kern w:val="0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pacing w:val="-8"/>
                <w:sz w:val="22"/>
                <w:szCs w:val="22"/>
              </w:rPr>
              <w:t>□</w:t>
            </w:r>
            <w:r>
              <w:rPr>
                <w:rFonts w:hint="eastAsia" w:ascii="楷体_GB2312" w:hAnsi="Times New Roman" w:eastAsia="楷体_GB2312" w:cs="Times New Roman"/>
                <w:spacing w:val="-8"/>
                <w:kern w:val="0"/>
                <w:sz w:val="24"/>
              </w:rPr>
              <w:t xml:space="preserve">开展党建联建 </w:t>
            </w:r>
            <w:r>
              <w:rPr>
                <w:rFonts w:hint="eastAsia" w:ascii="楷体_GB2312" w:hAnsi="Times New Roman" w:eastAsia="楷体_GB2312" w:cs="Times New Roman"/>
                <w:spacing w:val="-8"/>
                <w:sz w:val="22"/>
                <w:szCs w:val="22"/>
              </w:rPr>
              <w:t>□</w:t>
            </w:r>
            <w:r>
              <w:rPr>
                <w:rFonts w:hint="eastAsia" w:ascii="楷体_GB2312" w:hAnsi="Times New Roman" w:eastAsia="楷体_GB2312" w:cs="Times New Roman"/>
                <w:spacing w:val="-8"/>
                <w:kern w:val="0"/>
                <w:sz w:val="24"/>
              </w:rPr>
              <w:t xml:space="preserve">提供教育服务 </w:t>
            </w:r>
            <w:r>
              <w:rPr>
                <w:rFonts w:hint="eastAsia" w:ascii="楷体_GB2312" w:hAnsi="Times New Roman" w:eastAsia="楷体_GB2312" w:cs="Times New Roman"/>
                <w:spacing w:val="-8"/>
                <w:sz w:val="22"/>
                <w:szCs w:val="22"/>
              </w:rPr>
              <w:t>□</w:t>
            </w:r>
            <w:r>
              <w:rPr>
                <w:rFonts w:hint="eastAsia" w:ascii="楷体_GB2312" w:hAnsi="Times New Roman" w:eastAsia="楷体_GB2312" w:cs="Times New Roman"/>
                <w:spacing w:val="-8"/>
                <w:kern w:val="0"/>
                <w:sz w:val="24"/>
              </w:rPr>
              <w:t xml:space="preserve">推动科技赋能 </w:t>
            </w:r>
            <w:r>
              <w:rPr>
                <w:rFonts w:hint="eastAsia" w:ascii="楷体_GB2312" w:hAnsi="Times New Roman" w:eastAsia="楷体_GB2312" w:cs="Times New Roman"/>
                <w:spacing w:val="-8"/>
                <w:sz w:val="22"/>
                <w:szCs w:val="22"/>
              </w:rPr>
              <w:t>□</w:t>
            </w:r>
            <w:r>
              <w:rPr>
                <w:rFonts w:hint="eastAsia" w:ascii="楷体_GB2312" w:hAnsi="Times New Roman" w:eastAsia="楷体_GB2312" w:cs="Times New Roman"/>
                <w:spacing w:val="-8"/>
                <w:kern w:val="0"/>
                <w:sz w:val="24"/>
              </w:rPr>
              <w:t>深化实践育人</w:t>
            </w:r>
          </w:p>
          <w:p w14:paraId="2FC9F8C0">
            <w:pPr>
              <w:pStyle w:val="2"/>
              <w:spacing w:line="240" w:lineRule="atLeast"/>
              <w:ind w:left="0" w:leftChars="0"/>
            </w:pPr>
            <w:r>
              <w:rPr>
                <w:rFonts w:hint="eastAsia" w:ascii="Times New Roman" w:hAnsi="Times New Roman" w:eastAsia="楷体_GB2312" w:cs="Times New Roman"/>
                <w:spacing w:val="-4"/>
                <w:sz w:val="24"/>
              </w:rPr>
              <w:t>（四类专项行动为多选，鼓励全部参加）</w:t>
            </w:r>
          </w:p>
        </w:tc>
      </w:tr>
      <w:tr w14:paraId="11D9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37" w:hRule="atLeast"/>
          <w:jc w:val="center"/>
        </w:trPr>
        <w:tc>
          <w:tcPr>
            <w:tcW w:w="1575" w:type="dxa"/>
            <w:vAlign w:val="center"/>
          </w:tcPr>
          <w:p w14:paraId="3536489F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手 机 号</w:t>
            </w:r>
          </w:p>
        </w:tc>
        <w:tc>
          <w:tcPr>
            <w:tcW w:w="1939" w:type="dxa"/>
            <w:vAlign w:val="center"/>
          </w:tcPr>
          <w:p w14:paraId="71DF276B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36BBFD6B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79" w:type="dxa"/>
            <w:gridSpan w:val="2"/>
            <w:vAlign w:val="center"/>
          </w:tcPr>
          <w:p w14:paraId="7926D7CB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</w:p>
        </w:tc>
      </w:tr>
      <w:tr w14:paraId="6002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575" w:type="dxa"/>
            <w:vAlign w:val="center"/>
          </w:tcPr>
          <w:p w14:paraId="7F93CEF8">
            <w:pPr>
              <w:snapToGrid w:val="0"/>
              <w:jc w:val="center"/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8"/>
                <w:szCs w:val="28"/>
              </w:rPr>
              <w:t>本人服务地方经济社会发展的经历和成果（限500字）</w:t>
            </w:r>
          </w:p>
        </w:tc>
        <w:tc>
          <w:tcPr>
            <w:tcW w:w="6861" w:type="dxa"/>
            <w:gridSpan w:val="5"/>
          </w:tcPr>
          <w:p w14:paraId="5822617F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073AD6AD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1C3DDC74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13011FB4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32E11F84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42963344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5442A4E7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365947E5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08CB224B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33C0ED66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4C6A19DB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75A927C9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170CB5B8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5302F977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1ACF483E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229C9D6C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207947CE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</w:tc>
      </w:tr>
    </w:tbl>
    <w:p w14:paraId="6E3F4018">
      <w:pPr>
        <w:pStyle w:val="17"/>
        <w:spacing w:line="580" w:lineRule="exact"/>
        <w:ind w:firstLine="0" w:firstLine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二、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工作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基础</w:t>
      </w:r>
    </w:p>
    <w:p w14:paraId="1E55462B">
      <w:pPr>
        <w:pStyle w:val="17"/>
        <w:spacing w:after="156" w:afterLines="50" w:line="580" w:lineRule="exact"/>
        <w:ind w:firstLine="0" w:firstLineChars="0"/>
        <w:jc w:val="left"/>
        <w:rPr>
          <w:rFonts w:ascii="Times New Roman" w:hAnsi="Times New Roman" w:eastAsia="楷体_GB2312" w:cs="Times New Roman"/>
          <w:spacing w:val="-4"/>
          <w:sz w:val="28"/>
          <w:szCs w:val="28"/>
        </w:rPr>
      </w:pPr>
      <w:r>
        <w:rPr>
          <w:rFonts w:ascii="Times New Roman" w:hAnsi="Times New Roman" w:eastAsia="楷体_GB2312" w:cs="Times New Roman"/>
          <w:spacing w:val="-4"/>
          <w:sz w:val="28"/>
          <w:szCs w:val="28"/>
        </w:rPr>
        <w:t>（一）组织领导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30B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8" w:hRule="atLeast"/>
        </w:trPr>
        <w:tc>
          <w:tcPr>
            <w:tcW w:w="8522" w:type="dxa"/>
          </w:tcPr>
          <w:p w14:paraId="6BE35F48">
            <w:pPr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[包括：学校党委和院（系）党组织在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</w:rPr>
              <w:t>推动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专项行动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</w:rPr>
              <w:t>工作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中，为</w:t>
            </w:r>
            <w:r>
              <w:rPr>
                <w:rFonts w:hint="eastAsia" w:ascii="仿宋_GB2312" w:hAnsi="Times New Roman" w:eastAsia="仿宋_GB2312" w:cs="Times New Roman"/>
                <w:spacing w:val="-4"/>
                <w:kern w:val="0"/>
                <w:sz w:val="24"/>
                <w:szCs w:val="28"/>
              </w:rPr>
              <w:t>“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双带头人</w:t>
            </w:r>
            <w:r>
              <w:rPr>
                <w:rFonts w:hint="eastAsia" w:ascii="仿宋_GB2312" w:hAnsi="Times New Roman" w:eastAsia="仿宋_GB2312" w:cs="Times New Roman"/>
                <w:spacing w:val="-4"/>
                <w:kern w:val="0"/>
                <w:sz w:val="24"/>
                <w:szCs w:val="28"/>
              </w:rPr>
              <w:t>”及其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</w:rPr>
              <w:t>团队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提供的平台、机制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</w:rPr>
              <w:t>、经费等保障，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以及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</w:rPr>
              <w:t>已有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的工作成效情况，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限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6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00字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]</w:t>
            </w:r>
          </w:p>
          <w:p w14:paraId="0C9567B7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3060D939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11584AE0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07D17E85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12653AE8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1DB387E5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57248931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2A1CC1F3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36591276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3F4DD2A8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07C2C7DE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4CC3AE1F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27187127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5A750F45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7C6D4492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38E1A5CE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1C7D5163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743F42F5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2E7878EF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68BE5B4B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1E2BB922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55092E0C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25079AF1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</w:tc>
      </w:tr>
    </w:tbl>
    <w:p w14:paraId="6010B213">
      <w:pPr>
        <w:pStyle w:val="17"/>
        <w:spacing w:after="156" w:afterLines="50" w:line="580" w:lineRule="exact"/>
        <w:ind w:firstLine="0" w:firstLineChars="0"/>
        <w:jc w:val="left"/>
        <w:rPr>
          <w:rFonts w:ascii="Times New Roman" w:hAnsi="Times New Roman" w:eastAsia="楷体_GB2312" w:cs="Times New Roman"/>
          <w:spacing w:val="-4"/>
          <w:sz w:val="28"/>
          <w:szCs w:val="28"/>
        </w:rPr>
      </w:pPr>
      <w:r>
        <w:rPr>
          <w:rFonts w:ascii="Times New Roman" w:hAnsi="Times New Roman" w:eastAsia="楷体_GB2312" w:cs="Times New Roman"/>
          <w:spacing w:val="-4"/>
          <w:sz w:val="28"/>
          <w:szCs w:val="28"/>
        </w:rPr>
        <w:t>（二）</w:t>
      </w:r>
      <w:r>
        <w:rPr>
          <w:rFonts w:hint="eastAsia" w:ascii="Times New Roman" w:hAnsi="Times New Roman" w:eastAsia="楷体_GB2312" w:cs="Times New Roman"/>
          <w:spacing w:val="-4"/>
          <w:sz w:val="28"/>
          <w:szCs w:val="28"/>
        </w:rPr>
        <w:t>党</w:t>
      </w:r>
      <w:r>
        <w:rPr>
          <w:rFonts w:ascii="Times New Roman" w:hAnsi="Times New Roman" w:eastAsia="楷体_GB2312" w:cs="Times New Roman"/>
          <w:spacing w:val="-4"/>
          <w:sz w:val="28"/>
          <w:szCs w:val="28"/>
        </w:rPr>
        <w:t>支部情况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A14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522" w:type="dxa"/>
          </w:tcPr>
          <w:p w14:paraId="0073E976">
            <w:pPr>
              <w:pStyle w:val="17"/>
              <w:spacing w:line="500" w:lineRule="exact"/>
              <w:ind w:firstLine="464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[包括：党支部党员队伍构成，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党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支部服务地方经济社会发展情况等，多以事例、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成果、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数据表述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，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限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szCs w:val="28"/>
              </w:rPr>
              <w:t>6</w:t>
            </w:r>
            <w:r>
              <w:rPr>
                <w:rFonts w:ascii="Times New Roman" w:hAnsi="Times New Roman" w:eastAsia="仿宋_GB2312"/>
                <w:spacing w:val="-4"/>
                <w:sz w:val="24"/>
                <w:szCs w:val="28"/>
              </w:rPr>
              <w:t>00字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  <w:t>]</w:t>
            </w:r>
          </w:p>
          <w:p w14:paraId="276EEC50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122F6E98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1D76A4A6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38FA6BD5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7FE5DDFA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009D6587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57377922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3375DB07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3BA969E8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6C564407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676E9B76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7B1DBA65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39ACFD1E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76EC332B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3FEEBC39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457AD95F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0E8B81AF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619D2279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233C5682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008A2E69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417A868E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4A16AD67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3B4F4465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635D8871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</w:tc>
      </w:tr>
    </w:tbl>
    <w:p w14:paraId="6462F048">
      <w:pPr>
        <w:pStyle w:val="17"/>
        <w:spacing w:after="156" w:afterLines="50" w:line="580" w:lineRule="exact"/>
        <w:ind w:firstLine="0" w:firstLine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三、行动计划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8EA8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000" w:type="pct"/>
          </w:tcPr>
          <w:p w14:paraId="015F3B46">
            <w:pPr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[包括：在开展党建联建、提供教育服务、推动科技赋能、深化实践育人等方面，专项行动周期的总体思路，各年度工作目标和具体举措等，思路、目标和举措要科学合理，重点明确</w:t>
            </w:r>
            <w:r>
              <w:rPr>
                <w:rFonts w:hint="eastAsia" w:ascii="Times New Roman" w:hAnsi="Times New Roman" w:eastAsia="仿宋_GB2312" w:cs="Times New Roman"/>
                <w:spacing w:val="-4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限1500字]</w:t>
            </w:r>
          </w:p>
          <w:p w14:paraId="791E9DF4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5DC64F25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0BD2F212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57FBD7D7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2E5543BF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32677F68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6155CC2F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45A073EE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42C2BDB3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0A659D12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  <w:szCs w:val="28"/>
              </w:rPr>
            </w:pPr>
          </w:p>
          <w:p w14:paraId="13B7E31B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07A5A400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306726C6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4A5D74AB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410FE4F9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259FA759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738CCD75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653FB5CC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54BBF13A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1E82334C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7DBAC936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7587F513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6937F1BD">
            <w:pPr>
              <w:pStyle w:val="17"/>
              <w:spacing w:line="500" w:lineRule="exact"/>
              <w:ind w:firstLine="464"/>
              <w:jc w:val="lef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</w:tc>
      </w:tr>
    </w:tbl>
    <w:p w14:paraId="5A1244C5">
      <w:pPr>
        <w:pStyle w:val="17"/>
        <w:spacing w:after="156" w:afterLines="50" w:line="580" w:lineRule="exact"/>
        <w:ind w:firstLine="0" w:firstLine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四、学校党委意见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E76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  <w:jc w:val="center"/>
        </w:trPr>
        <w:tc>
          <w:tcPr>
            <w:tcW w:w="5000" w:type="pct"/>
            <w:vAlign w:val="center"/>
          </w:tcPr>
          <w:p w14:paraId="7FB6125B">
            <w:pPr>
              <w:snapToGrid w:val="0"/>
              <w:spacing w:line="500" w:lineRule="exact"/>
              <w:rPr>
                <w:rFonts w:ascii="Times New Roman" w:hAnsi="Times New Roman" w:eastAsia="楷体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spacing w:val="-4"/>
                <w:kern w:val="0"/>
                <w:sz w:val="24"/>
              </w:rPr>
              <w:t>（应明确说明是否同意申报）</w:t>
            </w:r>
          </w:p>
          <w:p w14:paraId="596D8F44">
            <w:pPr>
              <w:snapToGrid w:val="0"/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19522D55">
            <w:pPr>
              <w:snapToGrid w:val="0"/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3C513A88">
            <w:pPr>
              <w:snapToGrid w:val="0"/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48391862">
            <w:pPr>
              <w:snapToGrid w:val="0"/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74FED6BD">
            <w:pPr>
              <w:snapToGrid w:val="0"/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6EDA73C8">
            <w:pPr>
              <w:snapToGrid w:val="0"/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7FF2E2BA">
            <w:pPr>
              <w:snapToGrid w:val="0"/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0B9CC2C7">
            <w:pPr>
              <w:snapToGrid w:val="0"/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负责人（签章）：                                （加盖公章）</w:t>
            </w:r>
          </w:p>
          <w:p w14:paraId="68FF1D5C"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 xml:space="preserve">                                                    年   月   日</w:t>
            </w:r>
          </w:p>
          <w:p w14:paraId="2CD1EEBC">
            <w:pPr>
              <w:snapToGrid w:val="0"/>
              <w:spacing w:line="5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</w:tc>
      </w:tr>
    </w:tbl>
    <w:p w14:paraId="52E6F72A">
      <w:pPr>
        <w:pStyle w:val="17"/>
        <w:spacing w:after="156" w:afterLines="50" w:line="580" w:lineRule="exact"/>
        <w:ind w:firstLine="0" w:firstLineChars="0"/>
        <w:jc w:val="left"/>
        <w:rPr>
          <w:rFonts w:ascii="Times New Roman" w:hAnsi="Times New Roman" w:eastAsia="黑体" w:cs="Times New Roman"/>
          <w:spacing w:val="-4"/>
          <w:sz w:val="28"/>
          <w:szCs w:val="28"/>
        </w:rPr>
      </w:pPr>
      <w:r>
        <w:rPr>
          <w:rFonts w:ascii="Times New Roman" w:hAnsi="Times New Roman" w:eastAsia="黑体" w:cs="Times New Roman"/>
          <w:spacing w:val="-4"/>
          <w:sz w:val="28"/>
          <w:szCs w:val="28"/>
        </w:rPr>
        <w:t>五、省级</w:t>
      </w:r>
      <w:r>
        <w:rPr>
          <w:rFonts w:hint="eastAsia" w:ascii="Times New Roman" w:hAnsi="Times New Roman" w:eastAsia="黑体" w:cs="Times New Roman"/>
          <w:spacing w:val="-4"/>
          <w:sz w:val="28"/>
          <w:szCs w:val="28"/>
        </w:rPr>
        <w:t>党委</w:t>
      </w:r>
      <w:r>
        <w:rPr>
          <w:rFonts w:ascii="Times New Roman" w:hAnsi="Times New Roman" w:eastAsia="黑体" w:cs="Times New Roman"/>
          <w:spacing w:val="-4"/>
          <w:sz w:val="28"/>
          <w:szCs w:val="28"/>
        </w:rPr>
        <w:t>教育工作部门意见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C61D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5000" w:type="pct"/>
            <w:vAlign w:val="center"/>
          </w:tcPr>
          <w:p w14:paraId="76265BB9"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楷体_GB2312" w:cs="Times New Roman"/>
                <w:spacing w:val="-4"/>
                <w:kern w:val="0"/>
                <w:sz w:val="24"/>
              </w:rPr>
              <w:t>（应明确说明是否同意申报）</w:t>
            </w:r>
          </w:p>
          <w:p w14:paraId="6AD97CBD">
            <w:pPr>
              <w:snapToGrid w:val="0"/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5520803B">
            <w:pPr>
              <w:snapToGrid w:val="0"/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07873E19">
            <w:pPr>
              <w:snapToGrid w:val="0"/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472551B8">
            <w:pPr>
              <w:snapToGrid w:val="0"/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27666EEA">
            <w:pPr>
              <w:snapToGrid w:val="0"/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1E5652C3">
            <w:pPr>
              <w:snapToGrid w:val="0"/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002E0379">
            <w:pPr>
              <w:snapToGrid w:val="0"/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01320DF9">
            <w:pPr>
              <w:snapToGrid w:val="0"/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</w:p>
          <w:p w14:paraId="3E34F221">
            <w:pPr>
              <w:snapToGrid w:val="0"/>
              <w:spacing w:line="500" w:lineRule="exact"/>
              <w:ind w:firstLine="464" w:firstLineChars="200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>负责人（签章）：                              （加盖公章）</w:t>
            </w:r>
          </w:p>
          <w:p w14:paraId="5E740702"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4"/>
                <w:kern w:val="0"/>
                <w:sz w:val="24"/>
              </w:rPr>
              <w:t xml:space="preserve">                                                  年   月   日</w:t>
            </w:r>
          </w:p>
          <w:p w14:paraId="0225C31F"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 w14:paraId="60B89439">
      <w:pPr>
        <w:spacing w:line="600" w:lineRule="exact"/>
        <w:ind w:firstLine="464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spacing w:val="-4"/>
          <w:sz w:val="24"/>
        </w:rPr>
        <w:t>注：</w:t>
      </w:r>
      <w:r>
        <w:rPr>
          <w:rFonts w:ascii="Times New Roman" w:hAnsi="Times New Roman" w:eastAsia="楷体_GB2312" w:cs="Times New Roman"/>
          <w:spacing w:val="-4"/>
          <w:sz w:val="24"/>
        </w:rPr>
        <w:t>有关支撑材料另附。</w:t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A93B20-F59F-4A9F-B4AA-C587BBBDD7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E8D37C3-0078-4914-8577-8DC9D5DB3D7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734A5CB-3B18-409E-8160-D7252E72D0F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5DCE78-B5E2-4C56-91AF-BD5F9FD6DB3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30928">
    <w:pPr>
      <w:pStyle w:val="6"/>
      <w:jc w:val="center"/>
      <w:rPr>
        <w:sz w:val="28"/>
        <w:szCs w:val="44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707A09"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707A09">
                    <w:pPr>
                      <w:pStyle w:val="6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PAGE   \* MERGEFORMAT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val="zh-CN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C8F3B"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9620" cy="1828800"/>
              <wp:effectExtent l="0" t="0" r="0" b="0"/>
              <wp:wrapNone/>
              <wp:docPr id="409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3CFEAB0">
                          <w:pPr>
                            <w:pStyle w:val="6"/>
                            <w:jc w:val="both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44pt;width:60.6pt;mso-position-horizontal:center;mso-position-horizontal-relative:margin;z-index:251659264;mso-width-relative:page;mso-height-relative:page;" filled="f" stroked="f" coordsize="21600,21600" o:gfxdata="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FmkltQAAAAFAQAADwAAAAAAAAABACAAAAAiAAAA&#10;ZHJzL2Rvd25yZXYueG1sUEsBAhQAFAAAAAgAh07iQFJfe2PSAQAAkwMAAA4AAAAAAAAAAQAgAAAA&#10;I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CFEAB0">
                    <w:pPr>
                      <w:pStyle w:val="6"/>
                      <w:jc w:val="both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2MDRjNTM2Yjk1OWY4MzBlODc0NmE0NzNkYzQ4MzEifQ=="/>
  </w:docVars>
  <w:rsids>
    <w:rsidRoot w:val="00964B96"/>
    <w:rsid w:val="0000261F"/>
    <w:rsid w:val="0000325B"/>
    <w:rsid w:val="00005744"/>
    <w:rsid w:val="000164E7"/>
    <w:rsid w:val="0001752C"/>
    <w:rsid w:val="00021589"/>
    <w:rsid w:val="0002373F"/>
    <w:rsid w:val="0004343A"/>
    <w:rsid w:val="00044A74"/>
    <w:rsid w:val="00046003"/>
    <w:rsid w:val="00051A7C"/>
    <w:rsid w:val="00054B6B"/>
    <w:rsid w:val="0005605F"/>
    <w:rsid w:val="0005731B"/>
    <w:rsid w:val="00067E2C"/>
    <w:rsid w:val="00073C30"/>
    <w:rsid w:val="000752E5"/>
    <w:rsid w:val="00080E4F"/>
    <w:rsid w:val="00086C13"/>
    <w:rsid w:val="000874EC"/>
    <w:rsid w:val="000908A6"/>
    <w:rsid w:val="000912C8"/>
    <w:rsid w:val="000926C8"/>
    <w:rsid w:val="00095BA0"/>
    <w:rsid w:val="000970A9"/>
    <w:rsid w:val="000A1B1D"/>
    <w:rsid w:val="000A333B"/>
    <w:rsid w:val="000A4092"/>
    <w:rsid w:val="000A49D0"/>
    <w:rsid w:val="000B0BE1"/>
    <w:rsid w:val="000C0541"/>
    <w:rsid w:val="000C0BA7"/>
    <w:rsid w:val="000C12FA"/>
    <w:rsid w:val="000C5942"/>
    <w:rsid w:val="000C7334"/>
    <w:rsid w:val="000D3292"/>
    <w:rsid w:val="000D7496"/>
    <w:rsid w:val="000E2DB6"/>
    <w:rsid w:val="000E3858"/>
    <w:rsid w:val="000E7A68"/>
    <w:rsid w:val="000F0D55"/>
    <w:rsid w:val="000F26CA"/>
    <w:rsid w:val="000F2862"/>
    <w:rsid w:val="000F2C14"/>
    <w:rsid w:val="000F3510"/>
    <w:rsid w:val="000F4520"/>
    <w:rsid w:val="000F5DE0"/>
    <w:rsid w:val="00100FE2"/>
    <w:rsid w:val="001018AF"/>
    <w:rsid w:val="00103B94"/>
    <w:rsid w:val="00107376"/>
    <w:rsid w:val="00111636"/>
    <w:rsid w:val="00111DD4"/>
    <w:rsid w:val="00115F25"/>
    <w:rsid w:val="0012059E"/>
    <w:rsid w:val="00124D85"/>
    <w:rsid w:val="00126CB8"/>
    <w:rsid w:val="001310A3"/>
    <w:rsid w:val="00133621"/>
    <w:rsid w:val="00135A60"/>
    <w:rsid w:val="001408B4"/>
    <w:rsid w:val="00147D1E"/>
    <w:rsid w:val="001548B2"/>
    <w:rsid w:val="00162F15"/>
    <w:rsid w:val="00165102"/>
    <w:rsid w:val="00165FF5"/>
    <w:rsid w:val="00171DB5"/>
    <w:rsid w:val="001764ED"/>
    <w:rsid w:val="00176D54"/>
    <w:rsid w:val="00192DE2"/>
    <w:rsid w:val="00197E6F"/>
    <w:rsid w:val="001A3C5C"/>
    <w:rsid w:val="001B1C81"/>
    <w:rsid w:val="001B2B36"/>
    <w:rsid w:val="001B4174"/>
    <w:rsid w:val="001B4CB3"/>
    <w:rsid w:val="001B733A"/>
    <w:rsid w:val="001C2121"/>
    <w:rsid w:val="001C2FA9"/>
    <w:rsid w:val="001C50C1"/>
    <w:rsid w:val="001C57AA"/>
    <w:rsid w:val="001C74C9"/>
    <w:rsid w:val="001C7F8F"/>
    <w:rsid w:val="001D1D6E"/>
    <w:rsid w:val="001D4810"/>
    <w:rsid w:val="001D563F"/>
    <w:rsid w:val="001E1AE2"/>
    <w:rsid w:val="001E492F"/>
    <w:rsid w:val="001E55E4"/>
    <w:rsid w:val="001E63F0"/>
    <w:rsid w:val="001F2662"/>
    <w:rsid w:val="001F2CBF"/>
    <w:rsid w:val="001F2D76"/>
    <w:rsid w:val="001F4123"/>
    <w:rsid w:val="001F5CA6"/>
    <w:rsid w:val="002002DB"/>
    <w:rsid w:val="002013F5"/>
    <w:rsid w:val="00207CC4"/>
    <w:rsid w:val="00207D1C"/>
    <w:rsid w:val="00214FCD"/>
    <w:rsid w:val="00225A7F"/>
    <w:rsid w:val="00230BDE"/>
    <w:rsid w:val="00234365"/>
    <w:rsid w:val="00234CCF"/>
    <w:rsid w:val="00240E3A"/>
    <w:rsid w:val="00242C9E"/>
    <w:rsid w:val="00242E9C"/>
    <w:rsid w:val="00243EC7"/>
    <w:rsid w:val="002458E0"/>
    <w:rsid w:val="0024660A"/>
    <w:rsid w:val="00251128"/>
    <w:rsid w:val="0025127E"/>
    <w:rsid w:val="00252432"/>
    <w:rsid w:val="002602E1"/>
    <w:rsid w:val="00260EF8"/>
    <w:rsid w:val="00262D0C"/>
    <w:rsid w:val="00263FF2"/>
    <w:rsid w:val="002655F0"/>
    <w:rsid w:val="002660A1"/>
    <w:rsid w:val="002718B9"/>
    <w:rsid w:val="002727BC"/>
    <w:rsid w:val="002741D6"/>
    <w:rsid w:val="002767EC"/>
    <w:rsid w:val="00277E41"/>
    <w:rsid w:val="00280D1A"/>
    <w:rsid w:val="00282451"/>
    <w:rsid w:val="00282A40"/>
    <w:rsid w:val="0028598F"/>
    <w:rsid w:val="00287675"/>
    <w:rsid w:val="00290C4C"/>
    <w:rsid w:val="002A25B6"/>
    <w:rsid w:val="002B05FC"/>
    <w:rsid w:val="002B0A59"/>
    <w:rsid w:val="002B1E2B"/>
    <w:rsid w:val="002B4907"/>
    <w:rsid w:val="002B5469"/>
    <w:rsid w:val="002C244E"/>
    <w:rsid w:val="002D158B"/>
    <w:rsid w:val="002D2EF3"/>
    <w:rsid w:val="002D5425"/>
    <w:rsid w:val="002E221B"/>
    <w:rsid w:val="002E2B24"/>
    <w:rsid w:val="002E3F54"/>
    <w:rsid w:val="002E58C7"/>
    <w:rsid w:val="003075B7"/>
    <w:rsid w:val="003075DA"/>
    <w:rsid w:val="003172FA"/>
    <w:rsid w:val="003205AB"/>
    <w:rsid w:val="00320FED"/>
    <w:rsid w:val="003228D2"/>
    <w:rsid w:val="00324AB0"/>
    <w:rsid w:val="003267C3"/>
    <w:rsid w:val="00343D45"/>
    <w:rsid w:val="00346F34"/>
    <w:rsid w:val="0035069A"/>
    <w:rsid w:val="003506C0"/>
    <w:rsid w:val="00352CE6"/>
    <w:rsid w:val="003542B0"/>
    <w:rsid w:val="00356724"/>
    <w:rsid w:val="00357F1D"/>
    <w:rsid w:val="00360523"/>
    <w:rsid w:val="00362188"/>
    <w:rsid w:val="00365BB7"/>
    <w:rsid w:val="0037320D"/>
    <w:rsid w:val="00375884"/>
    <w:rsid w:val="003778E9"/>
    <w:rsid w:val="003806AA"/>
    <w:rsid w:val="003831C4"/>
    <w:rsid w:val="00383AD6"/>
    <w:rsid w:val="00386B43"/>
    <w:rsid w:val="003871B7"/>
    <w:rsid w:val="003904F9"/>
    <w:rsid w:val="0039343B"/>
    <w:rsid w:val="0039548E"/>
    <w:rsid w:val="003A1584"/>
    <w:rsid w:val="003A349D"/>
    <w:rsid w:val="003B2800"/>
    <w:rsid w:val="003B3F31"/>
    <w:rsid w:val="003B5E63"/>
    <w:rsid w:val="003C3A50"/>
    <w:rsid w:val="003C5676"/>
    <w:rsid w:val="003E0DD8"/>
    <w:rsid w:val="003E36AD"/>
    <w:rsid w:val="003E377D"/>
    <w:rsid w:val="003E5A46"/>
    <w:rsid w:val="003E6DDB"/>
    <w:rsid w:val="003F3325"/>
    <w:rsid w:val="003F44C5"/>
    <w:rsid w:val="003F490A"/>
    <w:rsid w:val="003F4A67"/>
    <w:rsid w:val="00402E54"/>
    <w:rsid w:val="004079F2"/>
    <w:rsid w:val="00411275"/>
    <w:rsid w:val="0041650D"/>
    <w:rsid w:val="0041670B"/>
    <w:rsid w:val="00421161"/>
    <w:rsid w:val="004254BF"/>
    <w:rsid w:val="00425703"/>
    <w:rsid w:val="004264AD"/>
    <w:rsid w:val="00432E84"/>
    <w:rsid w:val="00436817"/>
    <w:rsid w:val="00443366"/>
    <w:rsid w:val="0044428F"/>
    <w:rsid w:val="00445514"/>
    <w:rsid w:val="00447490"/>
    <w:rsid w:val="004559CF"/>
    <w:rsid w:val="00460309"/>
    <w:rsid w:val="004641F9"/>
    <w:rsid w:val="00484849"/>
    <w:rsid w:val="00484C44"/>
    <w:rsid w:val="0049290F"/>
    <w:rsid w:val="0049294F"/>
    <w:rsid w:val="00497793"/>
    <w:rsid w:val="004A09E6"/>
    <w:rsid w:val="004B2C11"/>
    <w:rsid w:val="004B478D"/>
    <w:rsid w:val="004C1383"/>
    <w:rsid w:val="004C6B7D"/>
    <w:rsid w:val="004D056E"/>
    <w:rsid w:val="004D6D65"/>
    <w:rsid w:val="004D6D6A"/>
    <w:rsid w:val="004D7B40"/>
    <w:rsid w:val="004E1D0F"/>
    <w:rsid w:val="004E2F05"/>
    <w:rsid w:val="004E44D7"/>
    <w:rsid w:val="004E528B"/>
    <w:rsid w:val="004F1D87"/>
    <w:rsid w:val="004F1EDE"/>
    <w:rsid w:val="00502DF7"/>
    <w:rsid w:val="0050762B"/>
    <w:rsid w:val="005076EF"/>
    <w:rsid w:val="00510819"/>
    <w:rsid w:val="00513F06"/>
    <w:rsid w:val="00516592"/>
    <w:rsid w:val="00517769"/>
    <w:rsid w:val="005204F3"/>
    <w:rsid w:val="00520F5F"/>
    <w:rsid w:val="00521560"/>
    <w:rsid w:val="00524BF6"/>
    <w:rsid w:val="0052629F"/>
    <w:rsid w:val="00530E74"/>
    <w:rsid w:val="00531132"/>
    <w:rsid w:val="005342B1"/>
    <w:rsid w:val="005369F3"/>
    <w:rsid w:val="005426D3"/>
    <w:rsid w:val="00545399"/>
    <w:rsid w:val="00546757"/>
    <w:rsid w:val="00547072"/>
    <w:rsid w:val="00547FFB"/>
    <w:rsid w:val="00551B8F"/>
    <w:rsid w:val="005527CA"/>
    <w:rsid w:val="0055758A"/>
    <w:rsid w:val="005602F6"/>
    <w:rsid w:val="00560DAF"/>
    <w:rsid w:val="00563030"/>
    <w:rsid w:val="005631B3"/>
    <w:rsid w:val="0056437C"/>
    <w:rsid w:val="005654B5"/>
    <w:rsid w:val="005673C6"/>
    <w:rsid w:val="00567964"/>
    <w:rsid w:val="005700D7"/>
    <w:rsid w:val="00572832"/>
    <w:rsid w:val="005811D6"/>
    <w:rsid w:val="00590978"/>
    <w:rsid w:val="00592565"/>
    <w:rsid w:val="00595A44"/>
    <w:rsid w:val="005A084A"/>
    <w:rsid w:val="005A168A"/>
    <w:rsid w:val="005A71BB"/>
    <w:rsid w:val="005A74F5"/>
    <w:rsid w:val="005A76F0"/>
    <w:rsid w:val="005A7B77"/>
    <w:rsid w:val="005B1475"/>
    <w:rsid w:val="005B1B4C"/>
    <w:rsid w:val="005B2631"/>
    <w:rsid w:val="005C5C7F"/>
    <w:rsid w:val="005C7DCC"/>
    <w:rsid w:val="005D350B"/>
    <w:rsid w:val="005D3519"/>
    <w:rsid w:val="005E6578"/>
    <w:rsid w:val="005E7613"/>
    <w:rsid w:val="005F14F7"/>
    <w:rsid w:val="005F1694"/>
    <w:rsid w:val="005F2701"/>
    <w:rsid w:val="005F2D8C"/>
    <w:rsid w:val="00600A42"/>
    <w:rsid w:val="00607C2D"/>
    <w:rsid w:val="00614B8B"/>
    <w:rsid w:val="00616984"/>
    <w:rsid w:val="006255B3"/>
    <w:rsid w:val="00634950"/>
    <w:rsid w:val="00643F35"/>
    <w:rsid w:val="00645B8E"/>
    <w:rsid w:val="00645EA6"/>
    <w:rsid w:val="006525B0"/>
    <w:rsid w:val="00654162"/>
    <w:rsid w:val="00654F47"/>
    <w:rsid w:val="00655A87"/>
    <w:rsid w:val="00656730"/>
    <w:rsid w:val="00657639"/>
    <w:rsid w:val="00661116"/>
    <w:rsid w:val="00663006"/>
    <w:rsid w:val="00670723"/>
    <w:rsid w:val="006708F3"/>
    <w:rsid w:val="006720C3"/>
    <w:rsid w:val="00672C83"/>
    <w:rsid w:val="00673F67"/>
    <w:rsid w:val="006763FE"/>
    <w:rsid w:val="0068252A"/>
    <w:rsid w:val="00683B1E"/>
    <w:rsid w:val="00685A96"/>
    <w:rsid w:val="00686CD5"/>
    <w:rsid w:val="00687236"/>
    <w:rsid w:val="00691154"/>
    <w:rsid w:val="00692B35"/>
    <w:rsid w:val="00694061"/>
    <w:rsid w:val="006A26E5"/>
    <w:rsid w:val="006A5181"/>
    <w:rsid w:val="006A5903"/>
    <w:rsid w:val="006A6E83"/>
    <w:rsid w:val="006B2551"/>
    <w:rsid w:val="006B67C1"/>
    <w:rsid w:val="006C05A5"/>
    <w:rsid w:val="006C0BC8"/>
    <w:rsid w:val="006C2DCF"/>
    <w:rsid w:val="006C7118"/>
    <w:rsid w:val="006D0EAD"/>
    <w:rsid w:val="006D0FF3"/>
    <w:rsid w:val="006D1E3C"/>
    <w:rsid w:val="006D22E4"/>
    <w:rsid w:val="006D4D40"/>
    <w:rsid w:val="006F1D15"/>
    <w:rsid w:val="006F324B"/>
    <w:rsid w:val="006F3659"/>
    <w:rsid w:val="006F3F53"/>
    <w:rsid w:val="007051FF"/>
    <w:rsid w:val="007055AE"/>
    <w:rsid w:val="00706026"/>
    <w:rsid w:val="00710127"/>
    <w:rsid w:val="007120B0"/>
    <w:rsid w:val="00714369"/>
    <w:rsid w:val="00714E2B"/>
    <w:rsid w:val="00717A95"/>
    <w:rsid w:val="00723204"/>
    <w:rsid w:val="00727D82"/>
    <w:rsid w:val="00736FEA"/>
    <w:rsid w:val="00737FE9"/>
    <w:rsid w:val="00741D03"/>
    <w:rsid w:val="0074299F"/>
    <w:rsid w:val="007518B7"/>
    <w:rsid w:val="00755C5F"/>
    <w:rsid w:val="0075744D"/>
    <w:rsid w:val="00757AE2"/>
    <w:rsid w:val="007627CA"/>
    <w:rsid w:val="00767E84"/>
    <w:rsid w:val="00770D61"/>
    <w:rsid w:val="00773CF0"/>
    <w:rsid w:val="00775BDA"/>
    <w:rsid w:val="00782664"/>
    <w:rsid w:val="00782E5A"/>
    <w:rsid w:val="0079021A"/>
    <w:rsid w:val="007922E5"/>
    <w:rsid w:val="007936AC"/>
    <w:rsid w:val="00795E8D"/>
    <w:rsid w:val="007A2352"/>
    <w:rsid w:val="007A3D96"/>
    <w:rsid w:val="007B0E51"/>
    <w:rsid w:val="007B71BF"/>
    <w:rsid w:val="007C3127"/>
    <w:rsid w:val="007C4A5C"/>
    <w:rsid w:val="007C5BBB"/>
    <w:rsid w:val="007C61BA"/>
    <w:rsid w:val="007D2B6D"/>
    <w:rsid w:val="007D4805"/>
    <w:rsid w:val="007D4BCA"/>
    <w:rsid w:val="007D4F3C"/>
    <w:rsid w:val="007D5DCA"/>
    <w:rsid w:val="007E06E4"/>
    <w:rsid w:val="007E4DF6"/>
    <w:rsid w:val="007E60F9"/>
    <w:rsid w:val="007E63A3"/>
    <w:rsid w:val="007F2E11"/>
    <w:rsid w:val="00800958"/>
    <w:rsid w:val="00805222"/>
    <w:rsid w:val="00806BB6"/>
    <w:rsid w:val="008106C2"/>
    <w:rsid w:val="00810DF2"/>
    <w:rsid w:val="00813671"/>
    <w:rsid w:val="00815117"/>
    <w:rsid w:val="008175DB"/>
    <w:rsid w:val="0082161B"/>
    <w:rsid w:val="0082441C"/>
    <w:rsid w:val="0082566D"/>
    <w:rsid w:val="00825F10"/>
    <w:rsid w:val="008265E1"/>
    <w:rsid w:val="0082773A"/>
    <w:rsid w:val="00830DE3"/>
    <w:rsid w:val="00830F12"/>
    <w:rsid w:val="008311A7"/>
    <w:rsid w:val="00834253"/>
    <w:rsid w:val="00834E6B"/>
    <w:rsid w:val="0083548F"/>
    <w:rsid w:val="00835ED8"/>
    <w:rsid w:val="0084083C"/>
    <w:rsid w:val="008563E3"/>
    <w:rsid w:val="00857C13"/>
    <w:rsid w:val="008605C5"/>
    <w:rsid w:val="00882B15"/>
    <w:rsid w:val="00883B2D"/>
    <w:rsid w:val="00884497"/>
    <w:rsid w:val="008874F6"/>
    <w:rsid w:val="0088754A"/>
    <w:rsid w:val="008941E0"/>
    <w:rsid w:val="00894287"/>
    <w:rsid w:val="008A110A"/>
    <w:rsid w:val="008B0F32"/>
    <w:rsid w:val="008B2131"/>
    <w:rsid w:val="008B45F2"/>
    <w:rsid w:val="008C0F96"/>
    <w:rsid w:val="008C1A06"/>
    <w:rsid w:val="008C204E"/>
    <w:rsid w:val="008C312D"/>
    <w:rsid w:val="008D1BCA"/>
    <w:rsid w:val="008E1569"/>
    <w:rsid w:val="008E1BF9"/>
    <w:rsid w:val="008E3DE3"/>
    <w:rsid w:val="008E7368"/>
    <w:rsid w:val="008F2E3C"/>
    <w:rsid w:val="008F5D08"/>
    <w:rsid w:val="008F650B"/>
    <w:rsid w:val="00901EDC"/>
    <w:rsid w:val="009023EF"/>
    <w:rsid w:val="0090416E"/>
    <w:rsid w:val="00904758"/>
    <w:rsid w:val="009049F0"/>
    <w:rsid w:val="00911721"/>
    <w:rsid w:val="009125FD"/>
    <w:rsid w:val="009160CA"/>
    <w:rsid w:val="009212C4"/>
    <w:rsid w:val="0093141B"/>
    <w:rsid w:val="00936C2C"/>
    <w:rsid w:val="00942BF5"/>
    <w:rsid w:val="00943006"/>
    <w:rsid w:val="0095349A"/>
    <w:rsid w:val="00955787"/>
    <w:rsid w:val="009562BB"/>
    <w:rsid w:val="0095790D"/>
    <w:rsid w:val="009603E6"/>
    <w:rsid w:val="009612FF"/>
    <w:rsid w:val="00963011"/>
    <w:rsid w:val="00964B96"/>
    <w:rsid w:val="00964CA4"/>
    <w:rsid w:val="00967A27"/>
    <w:rsid w:val="00967CDD"/>
    <w:rsid w:val="00967E21"/>
    <w:rsid w:val="009724BA"/>
    <w:rsid w:val="00973F5B"/>
    <w:rsid w:val="00974655"/>
    <w:rsid w:val="009752E0"/>
    <w:rsid w:val="009756A9"/>
    <w:rsid w:val="00975DF7"/>
    <w:rsid w:val="0097653F"/>
    <w:rsid w:val="0097718E"/>
    <w:rsid w:val="00977AAA"/>
    <w:rsid w:val="00982AE2"/>
    <w:rsid w:val="00995A7D"/>
    <w:rsid w:val="009965E6"/>
    <w:rsid w:val="009A0F66"/>
    <w:rsid w:val="009A5C0D"/>
    <w:rsid w:val="009B1F9F"/>
    <w:rsid w:val="009B407D"/>
    <w:rsid w:val="009B43D7"/>
    <w:rsid w:val="009B4686"/>
    <w:rsid w:val="009C3351"/>
    <w:rsid w:val="009C33D4"/>
    <w:rsid w:val="009D07E7"/>
    <w:rsid w:val="009D1057"/>
    <w:rsid w:val="009D4699"/>
    <w:rsid w:val="009D4D6A"/>
    <w:rsid w:val="009D6285"/>
    <w:rsid w:val="009E032F"/>
    <w:rsid w:val="009E1D3F"/>
    <w:rsid w:val="009E225A"/>
    <w:rsid w:val="009E3D88"/>
    <w:rsid w:val="009F2893"/>
    <w:rsid w:val="009F48FD"/>
    <w:rsid w:val="009F5F8D"/>
    <w:rsid w:val="00A00600"/>
    <w:rsid w:val="00A02A74"/>
    <w:rsid w:val="00A03E30"/>
    <w:rsid w:val="00A03F4F"/>
    <w:rsid w:val="00A0498C"/>
    <w:rsid w:val="00A052A5"/>
    <w:rsid w:val="00A07031"/>
    <w:rsid w:val="00A23657"/>
    <w:rsid w:val="00A2374F"/>
    <w:rsid w:val="00A24376"/>
    <w:rsid w:val="00A26FE0"/>
    <w:rsid w:val="00A37BA1"/>
    <w:rsid w:val="00A37C46"/>
    <w:rsid w:val="00A412F5"/>
    <w:rsid w:val="00A431E4"/>
    <w:rsid w:val="00A517BC"/>
    <w:rsid w:val="00A54A62"/>
    <w:rsid w:val="00A54FF2"/>
    <w:rsid w:val="00A55444"/>
    <w:rsid w:val="00A605EA"/>
    <w:rsid w:val="00A627BB"/>
    <w:rsid w:val="00A67564"/>
    <w:rsid w:val="00A7163E"/>
    <w:rsid w:val="00A833D8"/>
    <w:rsid w:val="00A84220"/>
    <w:rsid w:val="00A84A09"/>
    <w:rsid w:val="00A91C4A"/>
    <w:rsid w:val="00A9243D"/>
    <w:rsid w:val="00A93E51"/>
    <w:rsid w:val="00A94338"/>
    <w:rsid w:val="00AA25B4"/>
    <w:rsid w:val="00AA3815"/>
    <w:rsid w:val="00AA3A6B"/>
    <w:rsid w:val="00AA4640"/>
    <w:rsid w:val="00AA473A"/>
    <w:rsid w:val="00AB1E9A"/>
    <w:rsid w:val="00AB3EEF"/>
    <w:rsid w:val="00AB4E40"/>
    <w:rsid w:val="00AB662C"/>
    <w:rsid w:val="00AB7265"/>
    <w:rsid w:val="00AC0C1E"/>
    <w:rsid w:val="00AC67ED"/>
    <w:rsid w:val="00AC69B4"/>
    <w:rsid w:val="00AD132B"/>
    <w:rsid w:val="00AD3E59"/>
    <w:rsid w:val="00AD71AE"/>
    <w:rsid w:val="00AE30D2"/>
    <w:rsid w:val="00AE3F8E"/>
    <w:rsid w:val="00AE5188"/>
    <w:rsid w:val="00AE7F25"/>
    <w:rsid w:val="00AF3688"/>
    <w:rsid w:val="00AF75E1"/>
    <w:rsid w:val="00B00815"/>
    <w:rsid w:val="00B01BF2"/>
    <w:rsid w:val="00B0594A"/>
    <w:rsid w:val="00B1689D"/>
    <w:rsid w:val="00B17740"/>
    <w:rsid w:val="00B2007F"/>
    <w:rsid w:val="00B20BEF"/>
    <w:rsid w:val="00B22C27"/>
    <w:rsid w:val="00B24528"/>
    <w:rsid w:val="00B347EF"/>
    <w:rsid w:val="00B36AFB"/>
    <w:rsid w:val="00B37D4D"/>
    <w:rsid w:val="00B41886"/>
    <w:rsid w:val="00B50BCE"/>
    <w:rsid w:val="00B609B5"/>
    <w:rsid w:val="00B63C10"/>
    <w:rsid w:val="00B64CED"/>
    <w:rsid w:val="00B71CBE"/>
    <w:rsid w:val="00B74057"/>
    <w:rsid w:val="00B7467A"/>
    <w:rsid w:val="00B75B67"/>
    <w:rsid w:val="00B77374"/>
    <w:rsid w:val="00B818D4"/>
    <w:rsid w:val="00B824EC"/>
    <w:rsid w:val="00B95B6B"/>
    <w:rsid w:val="00B96D94"/>
    <w:rsid w:val="00BA25C7"/>
    <w:rsid w:val="00BB1239"/>
    <w:rsid w:val="00BB2B61"/>
    <w:rsid w:val="00BB32A3"/>
    <w:rsid w:val="00BB4E3A"/>
    <w:rsid w:val="00BB6505"/>
    <w:rsid w:val="00BC1890"/>
    <w:rsid w:val="00BC272E"/>
    <w:rsid w:val="00BC3FAB"/>
    <w:rsid w:val="00BC4698"/>
    <w:rsid w:val="00BC4CBF"/>
    <w:rsid w:val="00BC6BF3"/>
    <w:rsid w:val="00BC7CDC"/>
    <w:rsid w:val="00BD241B"/>
    <w:rsid w:val="00BD29C3"/>
    <w:rsid w:val="00BD5B60"/>
    <w:rsid w:val="00BD6B3E"/>
    <w:rsid w:val="00BE027F"/>
    <w:rsid w:val="00BE135E"/>
    <w:rsid w:val="00BE3F47"/>
    <w:rsid w:val="00BE414E"/>
    <w:rsid w:val="00BE4609"/>
    <w:rsid w:val="00BE7F92"/>
    <w:rsid w:val="00BF39C0"/>
    <w:rsid w:val="00BF4808"/>
    <w:rsid w:val="00C062CA"/>
    <w:rsid w:val="00C07172"/>
    <w:rsid w:val="00C1527E"/>
    <w:rsid w:val="00C26150"/>
    <w:rsid w:val="00C26825"/>
    <w:rsid w:val="00C33ADD"/>
    <w:rsid w:val="00C359DE"/>
    <w:rsid w:val="00C375CB"/>
    <w:rsid w:val="00C40D31"/>
    <w:rsid w:val="00C41112"/>
    <w:rsid w:val="00C52417"/>
    <w:rsid w:val="00C55B73"/>
    <w:rsid w:val="00C61F13"/>
    <w:rsid w:val="00C620C3"/>
    <w:rsid w:val="00C659C8"/>
    <w:rsid w:val="00C65F2F"/>
    <w:rsid w:val="00C73314"/>
    <w:rsid w:val="00C81044"/>
    <w:rsid w:val="00C81638"/>
    <w:rsid w:val="00C834E8"/>
    <w:rsid w:val="00C847BF"/>
    <w:rsid w:val="00C87838"/>
    <w:rsid w:val="00C90E3F"/>
    <w:rsid w:val="00C90F24"/>
    <w:rsid w:val="00CA00BA"/>
    <w:rsid w:val="00CA1795"/>
    <w:rsid w:val="00CA1D03"/>
    <w:rsid w:val="00CA3A99"/>
    <w:rsid w:val="00CA3E92"/>
    <w:rsid w:val="00CA5D53"/>
    <w:rsid w:val="00CB51FA"/>
    <w:rsid w:val="00CC2706"/>
    <w:rsid w:val="00CD1C9E"/>
    <w:rsid w:val="00CD2FEB"/>
    <w:rsid w:val="00CE2137"/>
    <w:rsid w:val="00CF11F0"/>
    <w:rsid w:val="00D00410"/>
    <w:rsid w:val="00D02D2B"/>
    <w:rsid w:val="00D059FE"/>
    <w:rsid w:val="00D1691E"/>
    <w:rsid w:val="00D213BD"/>
    <w:rsid w:val="00D21808"/>
    <w:rsid w:val="00D22A0A"/>
    <w:rsid w:val="00D22EA3"/>
    <w:rsid w:val="00D26706"/>
    <w:rsid w:val="00D3439E"/>
    <w:rsid w:val="00D35B29"/>
    <w:rsid w:val="00D429DE"/>
    <w:rsid w:val="00D43B7F"/>
    <w:rsid w:val="00D569CE"/>
    <w:rsid w:val="00D5711E"/>
    <w:rsid w:val="00D60479"/>
    <w:rsid w:val="00D61530"/>
    <w:rsid w:val="00D647DC"/>
    <w:rsid w:val="00D723EB"/>
    <w:rsid w:val="00D84C04"/>
    <w:rsid w:val="00D851B6"/>
    <w:rsid w:val="00D9601E"/>
    <w:rsid w:val="00DA1701"/>
    <w:rsid w:val="00DA3E62"/>
    <w:rsid w:val="00DA4DF2"/>
    <w:rsid w:val="00DB23CF"/>
    <w:rsid w:val="00DC004D"/>
    <w:rsid w:val="00DC0B54"/>
    <w:rsid w:val="00DC2FD0"/>
    <w:rsid w:val="00DC367D"/>
    <w:rsid w:val="00DC3F2C"/>
    <w:rsid w:val="00DE3F33"/>
    <w:rsid w:val="00DE4045"/>
    <w:rsid w:val="00DE6885"/>
    <w:rsid w:val="00DF3AAD"/>
    <w:rsid w:val="00DF5E96"/>
    <w:rsid w:val="00DF6C99"/>
    <w:rsid w:val="00E0042B"/>
    <w:rsid w:val="00E039C1"/>
    <w:rsid w:val="00E1221E"/>
    <w:rsid w:val="00E155EC"/>
    <w:rsid w:val="00E25477"/>
    <w:rsid w:val="00E31E0E"/>
    <w:rsid w:val="00E32A35"/>
    <w:rsid w:val="00E33205"/>
    <w:rsid w:val="00E40603"/>
    <w:rsid w:val="00E41850"/>
    <w:rsid w:val="00E41CA9"/>
    <w:rsid w:val="00E423C9"/>
    <w:rsid w:val="00E51343"/>
    <w:rsid w:val="00E555D9"/>
    <w:rsid w:val="00E63BDA"/>
    <w:rsid w:val="00E706B1"/>
    <w:rsid w:val="00E709CD"/>
    <w:rsid w:val="00E723B0"/>
    <w:rsid w:val="00E72F58"/>
    <w:rsid w:val="00E76486"/>
    <w:rsid w:val="00E80E1F"/>
    <w:rsid w:val="00E82FB4"/>
    <w:rsid w:val="00E86CAA"/>
    <w:rsid w:val="00E86FF0"/>
    <w:rsid w:val="00E91B0E"/>
    <w:rsid w:val="00E93844"/>
    <w:rsid w:val="00E93BB6"/>
    <w:rsid w:val="00E93FC4"/>
    <w:rsid w:val="00EA06AE"/>
    <w:rsid w:val="00EA0EE3"/>
    <w:rsid w:val="00EA7D19"/>
    <w:rsid w:val="00EB0AD9"/>
    <w:rsid w:val="00EB1F8F"/>
    <w:rsid w:val="00EB2536"/>
    <w:rsid w:val="00EC1578"/>
    <w:rsid w:val="00EC5B07"/>
    <w:rsid w:val="00EC7584"/>
    <w:rsid w:val="00ED20DF"/>
    <w:rsid w:val="00EE5A2B"/>
    <w:rsid w:val="00EF07F5"/>
    <w:rsid w:val="00EF156E"/>
    <w:rsid w:val="00EF17C0"/>
    <w:rsid w:val="00F05F80"/>
    <w:rsid w:val="00F07964"/>
    <w:rsid w:val="00F0798E"/>
    <w:rsid w:val="00F102CE"/>
    <w:rsid w:val="00F109C2"/>
    <w:rsid w:val="00F13BDC"/>
    <w:rsid w:val="00F164C8"/>
    <w:rsid w:val="00F245C5"/>
    <w:rsid w:val="00F2468C"/>
    <w:rsid w:val="00F25A08"/>
    <w:rsid w:val="00F3370F"/>
    <w:rsid w:val="00F3565C"/>
    <w:rsid w:val="00F50264"/>
    <w:rsid w:val="00F52161"/>
    <w:rsid w:val="00F6262F"/>
    <w:rsid w:val="00F636C6"/>
    <w:rsid w:val="00F6624A"/>
    <w:rsid w:val="00F70286"/>
    <w:rsid w:val="00F72B21"/>
    <w:rsid w:val="00F74554"/>
    <w:rsid w:val="00F7496B"/>
    <w:rsid w:val="00F753D6"/>
    <w:rsid w:val="00F86E3E"/>
    <w:rsid w:val="00F9166F"/>
    <w:rsid w:val="00FA094E"/>
    <w:rsid w:val="00FA16F1"/>
    <w:rsid w:val="00FB2B3E"/>
    <w:rsid w:val="00FB4559"/>
    <w:rsid w:val="00FB45DA"/>
    <w:rsid w:val="00FB6185"/>
    <w:rsid w:val="00FC7F16"/>
    <w:rsid w:val="00FD419D"/>
    <w:rsid w:val="00FE07C3"/>
    <w:rsid w:val="00FE1ADF"/>
    <w:rsid w:val="00FE7936"/>
    <w:rsid w:val="00FF0B68"/>
    <w:rsid w:val="00FF14A4"/>
    <w:rsid w:val="00FF3FC0"/>
    <w:rsid w:val="00FF67E7"/>
    <w:rsid w:val="00FF69B9"/>
    <w:rsid w:val="18FA44FA"/>
    <w:rsid w:val="76FF07E0"/>
    <w:rsid w:val="FF36F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cs="Times New Roman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nhideWhenUsed/>
    <w:qFormat/>
    <w:uiPriority w:val="99"/>
    <w:rPr>
      <w:rFonts w:hint="eastAsia" w:ascii="宋体" w:hAnsi="宋体" w:eastAsia="宋体" w:cs="宋体"/>
      <w:color w:val="141414"/>
      <w:u w:val="non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font4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5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批注框文本 字符"/>
    <w:basedOn w:val="11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Revision"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19">
    <w:name w:val="页脚 字符"/>
    <w:basedOn w:val="11"/>
    <w:link w:val="6"/>
    <w:qFormat/>
    <w:uiPriority w:val="99"/>
    <w:rPr>
      <w:rFonts w:ascii="Calibri" w:hAnsi="Calibri" w:cs="宋体"/>
      <w:kern w:val="2"/>
      <w:sz w:val="18"/>
      <w:szCs w:val="24"/>
    </w:rPr>
  </w:style>
  <w:style w:type="table" w:customStyle="1" w:styleId="20">
    <w:name w:val="网格型1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批注文字 字符"/>
    <w:basedOn w:val="11"/>
    <w:link w:val="3"/>
    <w:semiHidden/>
    <w:qFormat/>
    <w:uiPriority w:val="99"/>
    <w:rPr>
      <w:rFonts w:ascii="Calibri" w:hAnsi="Calibri" w:cs="宋体"/>
      <w:kern w:val="2"/>
      <w:sz w:val="21"/>
      <w:szCs w:val="24"/>
    </w:rPr>
  </w:style>
  <w:style w:type="character" w:customStyle="1" w:styleId="22">
    <w:name w:val="批注主题 字符"/>
    <w:basedOn w:val="21"/>
    <w:link w:val="8"/>
    <w:semiHidden/>
    <w:qFormat/>
    <w:uiPriority w:val="99"/>
    <w:rPr>
      <w:rFonts w:ascii="Calibri" w:hAnsi="Calibri" w:cs="宋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1528</Words>
  <Characters>1638</Characters>
  <Lines>16</Lines>
  <Paragraphs>4</Paragraphs>
  <TotalTime>4</TotalTime>
  <ScaleCrop>false</ScaleCrop>
  <LinksUpToDate>false</LinksUpToDate>
  <CharactersWithSpaces>1941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2024-04-09T21:25:00Z</dcterms:created>
  <dc:creator>red1399122901</dc:creator>
  <cp:lastModifiedBy>Lenovo</cp:lastModifiedBy>
  <cp:lastPrinted>2024-07-03T23:26:00Z</cp:lastPrinted>
  <dcterms:modified xsi:type="dcterms:W3CDTF">2024-07-11T14:06:33Z</dcterms:modified>
  <cp:revision>906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AD7AF9A2295549EAB35B5A12B20A5A28_13</vt:lpwstr>
  </property>
</Properties>
</file>